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891F" w14:textId="77777777" w:rsidR="00524874" w:rsidRPr="004F0B29" w:rsidRDefault="00524874" w:rsidP="00524874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4F0B29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56841964" w14:textId="77777777" w:rsidR="00524874" w:rsidRPr="004F0B29" w:rsidRDefault="00524874" w:rsidP="00524874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24CEF4D6" w14:textId="77777777" w:rsidR="00524874" w:rsidRPr="004F0B29" w:rsidRDefault="00524874" w:rsidP="00524874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3293719C" w14:textId="77777777" w:rsidR="00524874" w:rsidRPr="004F0B29" w:rsidRDefault="00524874" w:rsidP="005248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5D7A4C88" w14:textId="77777777" w:rsidR="00524874" w:rsidRPr="004F0B29" w:rsidRDefault="00524874" w:rsidP="0052487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37D6D599" w14:textId="77777777" w:rsidR="00524874" w:rsidRPr="004F0B29" w:rsidRDefault="00524874" w:rsidP="005248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Animální modely pro Veterinární univerzitu Brno</w:t>
      </w:r>
    </w:p>
    <w:p w14:paraId="47CD2067" w14:textId="4350022E" w:rsidR="00524874" w:rsidRPr="004F0B29" w:rsidRDefault="00524874" w:rsidP="005248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Část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6</w:t>
      </w: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: </w:t>
      </w:r>
      <w:r w:rsidRPr="005248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Simulátor základních technik neodkladné péče</w:t>
      </w:r>
      <w:r w:rsidRPr="004F0B2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14:paraId="2360F6BF" w14:textId="77777777" w:rsidR="00524874" w:rsidRPr="004F0B29" w:rsidRDefault="00524874" w:rsidP="0052487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E6C35E" w14:textId="77777777" w:rsidR="00524874" w:rsidRPr="004F0B29" w:rsidRDefault="00524874" w:rsidP="0052487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1E004" w14:textId="77777777" w:rsidR="00524874" w:rsidRPr="004F0B29" w:rsidRDefault="00524874" w:rsidP="0052487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685BBE63" w14:textId="77777777" w:rsidR="00524874" w:rsidRPr="004F0B29" w:rsidRDefault="00524874" w:rsidP="0052487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2A3BA01" w14:textId="77777777" w:rsidR="00524874" w:rsidRPr="004F0B29" w:rsidRDefault="00524874" w:rsidP="00524874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 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7E236A43" w14:textId="77777777" w:rsidR="00524874" w:rsidRPr="004F0B29" w:rsidRDefault="00524874" w:rsidP="00524874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FB08B7F" w14:textId="77777777" w:rsidR="00524874" w:rsidRPr="004F0B29" w:rsidRDefault="00524874" w:rsidP="00524874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0B29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4F0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B29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4F0B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4F0B29">
        <w:rPr>
          <w:rFonts w:ascii="Times New Roman" w:hAnsi="Times New Roman" w:cs="Times New Roman"/>
          <w:sz w:val="24"/>
          <w:szCs w:val="24"/>
        </w:rPr>
        <w:t>.</w:t>
      </w:r>
    </w:p>
    <w:p w14:paraId="22E4440E" w14:textId="77777777" w:rsidR="00524874" w:rsidRPr="004F0B29" w:rsidRDefault="00524874" w:rsidP="00524874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789206E" w14:textId="2A139A6A" w:rsidR="00524874" w:rsidRDefault="00524874" w:rsidP="00524874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technické specifikaci vyskytnou požadavky nebo odkazy</w:t>
      </w:r>
      <w:r w:rsidRPr="004F0B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technické specifikaci</w:t>
      </w:r>
    </w:p>
    <w:p w14:paraId="4ED6C60F" w14:textId="77777777" w:rsidR="00524874" w:rsidRDefault="00524874">
      <w:pPr>
        <w:widowControl/>
        <w:autoSpaceDE/>
        <w:autoSpaceDN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7BC1A8F" w14:textId="599F3D16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 zadavatele:</w:t>
      </w:r>
      <w:r w:rsidR="00524874">
        <w:rPr>
          <w:rFonts w:ascii="Times New Roman" w:hAnsi="Times New Roman"/>
          <w:b/>
          <w:sz w:val="28"/>
          <w:szCs w:val="28"/>
          <w:u w:val="single"/>
        </w:rPr>
        <w:t xml:space="preserve"> část 6</w:t>
      </w:r>
    </w:p>
    <w:p w14:paraId="6653B8AA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2320"/>
        <w:gridCol w:w="3327"/>
        <w:gridCol w:w="877"/>
      </w:tblGrid>
      <w:tr w:rsidR="009332A7" w:rsidRPr="00034A1D" w14:paraId="0542A415" w14:textId="77777777" w:rsidTr="00C47DD1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34E02DFF" w14:textId="4AE89531" w:rsidR="009332A7" w:rsidRPr="002A56DD" w:rsidRDefault="009332A7">
            <w:pPr>
              <w:jc w:val="center"/>
              <w:rPr>
                <w:b/>
                <w:sz w:val="28"/>
                <w:szCs w:val="28"/>
              </w:rPr>
            </w:pPr>
            <w:r w:rsidRPr="00034A1D">
              <w:rPr>
                <w:b/>
                <w:sz w:val="28"/>
                <w:szCs w:val="28"/>
              </w:rPr>
              <w:t>„</w:t>
            </w:r>
            <w:r w:rsidR="002A56DD" w:rsidRPr="002A56DD">
              <w:rPr>
                <w:b/>
                <w:sz w:val="28"/>
                <w:szCs w:val="28"/>
              </w:rPr>
              <w:t>Simulátor z</w:t>
            </w:r>
            <w:r w:rsidR="00C61768" w:rsidRPr="002A56DD">
              <w:rPr>
                <w:b/>
                <w:sz w:val="28"/>
                <w:szCs w:val="28"/>
              </w:rPr>
              <w:t>ákladních technik neodkladné péče</w:t>
            </w:r>
            <w:r w:rsidRPr="002A56DD">
              <w:rPr>
                <w:b/>
                <w:sz w:val="28"/>
                <w:szCs w:val="28"/>
              </w:rPr>
              <w:t>“</w:t>
            </w:r>
          </w:p>
          <w:p w14:paraId="17515A1E" w14:textId="77777777" w:rsidR="009332A7" w:rsidRPr="00034A1D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noWrap/>
            <w:vAlign w:val="bottom"/>
          </w:tcPr>
          <w:p w14:paraId="26FAF981" w14:textId="77777777" w:rsidR="009332A7" w:rsidRPr="00034A1D" w:rsidRDefault="009332A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32A7" w:rsidRPr="00034A1D" w14:paraId="0D3D9593" w14:textId="77777777" w:rsidTr="00C47DD1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689D616A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Typové označení přístroje</w:t>
            </w:r>
          </w:p>
          <w:p w14:paraId="78AF0AA7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E389F21" w14:textId="77777777" w:rsidR="009332A7" w:rsidRPr="00034A1D" w:rsidRDefault="009332A7">
            <w:pPr>
              <w:rPr>
                <w:b/>
                <w:bCs/>
                <w:color w:val="000000"/>
              </w:rPr>
            </w:pPr>
          </w:p>
        </w:tc>
      </w:tr>
      <w:tr w:rsidR="009332A7" w:rsidRPr="00034A1D" w14:paraId="6FCD41E1" w14:textId="77777777" w:rsidTr="00C47DD1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0E9FE120" w14:textId="77777777" w:rsidR="009332A7" w:rsidRPr="00034A1D" w:rsidRDefault="009332A7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268C4F5C" w14:textId="77777777" w:rsidR="009332A7" w:rsidRPr="00034A1D" w:rsidRDefault="009332A7">
            <w:pPr>
              <w:rPr>
                <w:b/>
                <w:bCs/>
                <w:color w:val="000000"/>
              </w:rPr>
            </w:pPr>
          </w:p>
        </w:tc>
      </w:tr>
      <w:tr w:rsidR="0091408F" w:rsidRPr="00034A1D" w14:paraId="2CBDCB80" w14:textId="77777777" w:rsidTr="00C47DD1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653D31" w14:textId="09073638" w:rsidR="0091408F" w:rsidRPr="00034A1D" w:rsidRDefault="00AD5D77" w:rsidP="0091408F">
            <w:pPr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Figurína psa</w:t>
            </w:r>
            <w:r w:rsidR="0091408F">
              <w:rPr>
                <w:rFonts w:asciiTheme="minorHAnsi" w:hAnsiTheme="minorHAnsi" w:cstheme="minorHAnsi"/>
                <w:bCs/>
              </w:rPr>
              <w:t xml:space="preserve"> v životní velikosti pro nácvik </w:t>
            </w:r>
            <w:r>
              <w:rPr>
                <w:rFonts w:asciiTheme="minorHAnsi" w:hAnsiTheme="minorHAnsi" w:cstheme="minorHAnsi"/>
                <w:bCs/>
              </w:rPr>
              <w:t xml:space="preserve">základních </w:t>
            </w:r>
            <w:r w:rsidR="009C340C">
              <w:rPr>
                <w:rFonts w:asciiTheme="minorHAnsi" w:hAnsiTheme="minorHAnsi" w:cstheme="minorHAnsi"/>
                <w:bCs/>
              </w:rPr>
              <w:t>technik</w:t>
            </w:r>
            <w:r w:rsidR="00787A8A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neodkladné péče</w:t>
            </w:r>
            <w:r w:rsidR="00A77870">
              <w:rPr>
                <w:rFonts w:asciiTheme="minorHAnsi" w:hAnsiTheme="minorHAnsi" w:cstheme="minorHAnsi"/>
                <w:bCs/>
              </w:rPr>
              <w:t xml:space="preserve"> a kardiopulmonální resuscitace</w:t>
            </w:r>
            <w:r w:rsidR="006F79DF">
              <w:rPr>
                <w:rFonts w:asciiTheme="minorHAnsi" w:hAnsiTheme="minorHAnsi" w:cstheme="minorHAnsi"/>
                <w:bCs/>
              </w:rPr>
              <w:t xml:space="preserve">, </w:t>
            </w:r>
            <w:r w:rsidR="00CF668F">
              <w:rPr>
                <w:rFonts w:asciiTheme="minorHAnsi" w:hAnsiTheme="minorHAnsi" w:cstheme="minorHAnsi"/>
                <w:bCs/>
              </w:rPr>
              <w:t>mající plně sklouben</w:t>
            </w:r>
            <w:r w:rsidR="000067A3">
              <w:rPr>
                <w:rFonts w:asciiTheme="minorHAnsi" w:hAnsiTheme="minorHAnsi" w:cstheme="minorHAnsi"/>
                <w:bCs/>
              </w:rPr>
              <w:t>ou</w:t>
            </w:r>
            <w:r w:rsidR="00CF668F">
              <w:rPr>
                <w:rFonts w:asciiTheme="minorHAnsi" w:hAnsiTheme="minorHAnsi" w:cstheme="minorHAnsi"/>
                <w:bCs/>
              </w:rPr>
              <w:t xml:space="preserve"> kostru a anatomicky oddělené prsty pro nácvik obvazových technik</w:t>
            </w:r>
            <w:r w:rsidR="0091306E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877" w:type="dxa"/>
            <w:noWrap/>
            <w:vAlign w:val="bottom"/>
          </w:tcPr>
          <w:p w14:paraId="36E93C5F" w14:textId="77777777" w:rsidR="0091408F" w:rsidRPr="00034A1D" w:rsidRDefault="0091408F" w:rsidP="0091408F">
            <w:pPr>
              <w:rPr>
                <w:color w:val="000000"/>
              </w:rPr>
            </w:pPr>
          </w:p>
        </w:tc>
      </w:tr>
      <w:tr w:rsidR="0091408F" w:rsidRPr="00034A1D" w14:paraId="2CB6E3DD" w14:textId="77777777" w:rsidTr="00C47DD1">
        <w:trPr>
          <w:cantSplit/>
          <w:trHeight w:val="876"/>
        </w:trPr>
        <w:tc>
          <w:tcPr>
            <w:tcW w:w="4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34AFD1" w14:textId="77777777" w:rsidR="0091408F" w:rsidRPr="00034A1D" w:rsidRDefault="0091408F" w:rsidP="0091408F">
            <w:pPr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 xml:space="preserve">Požadované technické a funkční vlastnosti </w:t>
            </w:r>
            <w:r w:rsidRPr="00034A1D">
              <w:rPr>
                <w:color w:val="FF0000"/>
              </w:rPr>
              <w:t>(nabídka dodavatele musí splňovat všechny níže uvedené parametry)</w:t>
            </w:r>
            <w:r w:rsidRPr="00034A1D">
              <w:rPr>
                <w:b/>
                <w:bCs/>
                <w:color w:val="000000"/>
              </w:rPr>
              <w:br/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498EE2" w14:textId="77777777" w:rsidR="0091408F" w:rsidRPr="00034A1D" w:rsidRDefault="0091408F" w:rsidP="0091408F">
            <w:pPr>
              <w:jc w:val="center"/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Požadovaná hodnota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8FB6983" w14:textId="77777777" w:rsidR="0091408F" w:rsidRPr="00034A1D" w:rsidRDefault="0091408F" w:rsidP="0091408F">
            <w:pPr>
              <w:jc w:val="center"/>
              <w:rPr>
                <w:b/>
                <w:bCs/>
                <w:color w:val="000000"/>
              </w:rPr>
            </w:pPr>
            <w:r w:rsidRPr="00034A1D">
              <w:rPr>
                <w:b/>
                <w:bCs/>
                <w:color w:val="000000"/>
              </w:rPr>
              <w:t>Nabídka dodavatele</w:t>
            </w:r>
            <w:r w:rsidRPr="00034A1D">
              <w:rPr>
                <w:b/>
                <w:bCs/>
                <w:color w:val="000000"/>
              </w:rPr>
              <w:br/>
            </w:r>
            <w:r w:rsidRPr="00034A1D">
              <w:rPr>
                <w:color w:val="FF0000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100BB8A2" w14:textId="77777777" w:rsidR="0091408F" w:rsidRPr="00034A1D" w:rsidRDefault="0091408F" w:rsidP="0091408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408F" w:rsidRPr="00034A1D" w14:paraId="590E46C3" w14:textId="77777777" w:rsidTr="00C47DD1">
        <w:trPr>
          <w:cantSplit/>
          <w:trHeight w:val="418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053EC" w14:textId="77777777" w:rsidR="0091408F" w:rsidRPr="00034A1D" w:rsidRDefault="0091408F" w:rsidP="0091408F">
            <w:pPr>
              <w:rPr>
                <w:b/>
                <w:bCs/>
                <w:color w:val="000000"/>
              </w:rPr>
            </w:pPr>
          </w:p>
        </w:tc>
        <w:tc>
          <w:tcPr>
            <w:tcW w:w="877" w:type="dxa"/>
            <w:noWrap/>
            <w:vAlign w:val="bottom"/>
          </w:tcPr>
          <w:p w14:paraId="47B07F3E" w14:textId="77777777" w:rsidR="0091408F" w:rsidRPr="00034A1D" w:rsidRDefault="0091408F" w:rsidP="0091408F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91408F" w:rsidRPr="00034A1D" w14:paraId="6C84AC69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7338" w14:textId="3F2B08B4" w:rsidR="0091408F" w:rsidRDefault="00433A7B" w:rsidP="0091408F">
            <w:r>
              <w:t xml:space="preserve">Životní velikost psa 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2841" w14:textId="78F83272" w:rsidR="0091408F" w:rsidRPr="00C874CF" w:rsidRDefault="00650A47" w:rsidP="0091408F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 xml:space="preserve">min. kohoutková výška </w:t>
            </w:r>
            <w:r w:rsidR="00276FAD">
              <w:rPr>
                <w:rFonts w:asciiTheme="minorHAnsi" w:eastAsiaTheme="minorHAnsi" w:hAnsiTheme="minorHAnsi" w:cstheme="minorBidi"/>
                <w:lang w:eastAsia="cs-CZ"/>
              </w:rPr>
              <w:t>25</w:t>
            </w:r>
            <w:r w:rsidR="00CC527F">
              <w:rPr>
                <w:rFonts w:asciiTheme="minorHAnsi" w:eastAsiaTheme="minorHAnsi" w:hAnsiTheme="minorHAnsi" w:cstheme="minorBidi"/>
                <w:lang w:eastAsia="cs-CZ"/>
              </w:rPr>
              <w:t xml:space="preserve"> </w:t>
            </w:r>
            <w:r w:rsidR="00276FAD">
              <w:rPr>
                <w:rFonts w:asciiTheme="minorHAnsi" w:eastAsiaTheme="minorHAnsi" w:hAnsiTheme="minorHAnsi" w:cstheme="minorBidi"/>
                <w:lang w:eastAsia="cs-CZ"/>
              </w:rPr>
              <w:t>cm</w:t>
            </w:r>
            <w:r>
              <w:rPr>
                <w:rFonts w:asciiTheme="minorHAnsi" w:eastAsiaTheme="minorHAnsi" w:hAnsiTheme="minorHAnsi" w:cstheme="minorBidi"/>
                <w:lang w:eastAsia="cs-CZ"/>
              </w:rPr>
              <w:t xml:space="preserve"> 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47F138" w14:textId="1760D3C3" w:rsidR="0091408F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9FDE69C" w14:textId="77777777" w:rsidR="0091408F" w:rsidRPr="00034A1D" w:rsidRDefault="0091408F" w:rsidP="0091408F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580E5C71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1D6" w14:textId="4F1570E6" w:rsidR="00524874" w:rsidRPr="00C874CF" w:rsidRDefault="00524874" w:rsidP="00524874">
            <w:r>
              <w:rPr>
                <w:rFonts w:asciiTheme="minorHAnsi" w:hAnsiTheme="minorHAnsi" w:cstheme="minorHAnsi"/>
              </w:rPr>
              <w:t xml:space="preserve">Hmotnost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26F9" w14:textId="1262F25A" w:rsidR="00524874" w:rsidRPr="00C874CF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hAnsiTheme="minorHAnsi" w:cstheme="minorHAnsi"/>
              </w:rPr>
              <w:t>min. 5 kg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EFCC4F8" w14:textId="780CB36E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21D45E0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1BC4E0AF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779" w14:textId="32A1EDF8" w:rsidR="00524874" w:rsidRPr="00C874CF" w:rsidRDefault="00524874" w:rsidP="00524874">
            <w:r>
              <w:t xml:space="preserve">Anatomické skloubení kostry s funkcí polohování kloubů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0212" w14:textId="66FE005C" w:rsidR="00524874" w:rsidRPr="00C874CF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7D79EF" w14:textId="1A4C8184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2BB7002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1AE2C76D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06A" w14:textId="2D9C17ED" w:rsidR="00524874" w:rsidRDefault="00524874" w:rsidP="00524874">
            <w:r>
              <w:t xml:space="preserve">Oddělené prsty končetin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EE97" w14:textId="55B6AA54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415201F" w14:textId="041176DB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97E3C7A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72F75DDE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642" w14:textId="2A0DCF07" w:rsidR="00524874" w:rsidRDefault="00524874" w:rsidP="00524874">
            <w:r>
              <w:t xml:space="preserve">Oddělené dýchací cesty a jícen pro nácvik technik intubace 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6B84" w14:textId="2B5DF256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4C831E" w14:textId="2D095121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34ED969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359940A7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5F0" w14:textId="785C68E8" w:rsidR="00524874" w:rsidRDefault="00524874" w:rsidP="00524874">
            <w:r>
              <w:t xml:space="preserve">Nos a dutina nosní pro nácvik techniky zavedení nazálního katetru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BAC1" w14:textId="3055D4CF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C04D8A" w14:textId="597A20D9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56B6F49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4D4F5FF6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3CE" w14:textId="1B5FB355" w:rsidR="00524874" w:rsidRDefault="00524874" w:rsidP="00524874">
            <w:r>
              <w:t xml:space="preserve">Nácvik venepunkce na obou hrudních končetinách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D04" w14:textId="743479AA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66F5A93" w14:textId="3D4B1812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8F2951E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471E29B4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576" w14:textId="0273FB77" w:rsidR="00524874" w:rsidRDefault="00524874" w:rsidP="00524874">
            <w:r>
              <w:t>Funkce stlačování hrudníku s monitorováním zpětné vazby o rychlosti a hloubce stlačování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C954" w14:textId="6928ED74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2D5FDA" w14:textId="04E75252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4C2FADA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416BA727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CA6" w14:textId="414A1466" w:rsidR="00524874" w:rsidRDefault="00524874" w:rsidP="00524874">
            <w:r>
              <w:t>Uši</w:t>
            </w:r>
            <w:r w:rsidRPr="00EF5D57">
              <w:t xml:space="preserve"> </w:t>
            </w:r>
            <w:r>
              <w:t>se simulací znečistění</w:t>
            </w:r>
            <w:r w:rsidRPr="00EF5D57">
              <w:t xml:space="preserve"> pro nácvik technik čištění ucha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DC1A" w14:textId="669270DE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E8BC72" w14:textId="394DB6DB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0922393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48132313" w14:textId="77777777" w:rsidTr="0018153F">
        <w:trPr>
          <w:cantSplit/>
          <w:trHeight w:val="304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A021B" w14:textId="3D2708D8" w:rsidR="00524874" w:rsidRPr="00524874" w:rsidRDefault="00524874" w:rsidP="00524874">
            <w:pPr>
              <w:jc w:val="center"/>
              <w:rPr>
                <w:b/>
                <w:bCs/>
              </w:rPr>
            </w:pPr>
            <w:r w:rsidRPr="000306A9">
              <w:rPr>
                <w:b/>
                <w:bCs/>
              </w:rPr>
              <w:t>Další požadavky</w:t>
            </w:r>
          </w:p>
        </w:tc>
        <w:tc>
          <w:tcPr>
            <w:tcW w:w="877" w:type="dxa"/>
            <w:noWrap/>
            <w:vAlign w:val="bottom"/>
          </w:tcPr>
          <w:p w14:paraId="046F977C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68210640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EB3" w14:textId="75FC3879" w:rsidR="00524874" w:rsidRDefault="00524874" w:rsidP="00524874">
            <w:r>
              <w:t xml:space="preserve">Náhradní venepunkční vak s hadičkou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176F" w14:textId="54E86F32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min. 2 kusy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849F86E" w14:textId="69829F35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8CC7E95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66A97240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AEA0" w14:textId="7E600E8D" w:rsidR="00524874" w:rsidRDefault="00524874" w:rsidP="00524874">
            <w:r>
              <w:t>Náhradní kryt dolní končetiny pro venepunkci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DF68" w14:textId="73FEB20B" w:rsidR="00524874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min. 2 kusy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1A63DD" w14:textId="5322A3AC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975C8E9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156560A1" w14:textId="77777777" w:rsidTr="00D754C7">
        <w:trPr>
          <w:cantSplit/>
          <w:trHeight w:val="304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50645" w14:textId="550EA99F" w:rsidR="00524874" w:rsidRPr="00524874" w:rsidRDefault="00524874" w:rsidP="00524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Příslušenství</w:t>
            </w:r>
          </w:p>
        </w:tc>
        <w:tc>
          <w:tcPr>
            <w:tcW w:w="877" w:type="dxa"/>
            <w:noWrap/>
            <w:vAlign w:val="bottom"/>
          </w:tcPr>
          <w:p w14:paraId="2D0E371F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154465AB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12B" w14:textId="20923AA0" w:rsidR="00524874" w:rsidRPr="00612B4A" w:rsidRDefault="00524874" w:rsidP="00524874">
            <w:r>
              <w:t>Taška pro přenos a uskladnění modelu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61C8C" w14:textId="7CA14CF0" w:rsidR="00524874" w:rsidRPr="00612B4A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C01FD1B" w14:textId="29FCF63B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357AAE8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524874" w:rsidRPr="00034A1D" w14:paraId="177F9FA7" w14:textId="77777777" w:rsidTr="0052487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83EB" w14:textId="0B826F86" w:rsidR="00524874" w:rsidRDefault="00524874" w:rsidP="00524874">
            <w:r w:rsidRPr="00524874">
              <w:t>Simulátor základních technik neodkladné péče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AF12" w14:textId="4A76550A" w:rsidR="00524874" w:rsidRPr="00612B4A" w:rsidRDefault="00524874" w:rsidP="00524874">
            <w:pPr>
              <w:rPr>
                <w:rFonts w:asciiTheme="minorHAnsi" w:eastAsiaTheme="minorHAnsi" w:hAnsiTheme="minorHAnsi" w:cstheme="minorBidi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lang w:eastAsia="cs-CZ"/>
              </w:rPr>
              <w:t>6 Ks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79F57F" w14:textId="687EFC8A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  <w:r w:rsidRPr="004D27DD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FCBC635" w14:textId="77777777" w:rsidR="00524874" w:rsidRPr="00034A1D" w:rsidRDefault="00524874" w:rsidP="00524874">
            <w:pPr>
              <w:jc w:val="center"/>
              <w:rPr>
                <w:i/>
                <w:iCs/>
                <w:color w:val="FF0000"/>
              </w:rPr>
            </w:pPr>
          </w:p>
        </w:tc>
      </w:tr>
    </w:tbl>
    <w:p w14:paraId="3F56AFFF" w14:textId="77777777" w:rsidR="00BE30D0" w:rsidRPr="00034A1D" w:rsidRDefault="00BE30D0" w:rsidP="00524874"/>
    <w:sectPr w:rsidR="00BE30D0" w:rsidRPr="0003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7"/>
    <w:rsid w:val="000067A3"/>
    <w:rsid w:val="00014E95"/>
    <w:rsid w:val="000306A9"/>
    <w:rsid w:val="000307AF"/>
    <w:rsid w:val="00034A1D"/>
    <w:rsid w:val="00035A92"/>
    <w:rsid w:val="00044B0C"/>
    <w:rsid w:val="00050FB6"/>
    <w:rsid w:val="00052DF3"/>
    <w:rsid w:val="00067A04"/>
    <w:rsid w:val="000716B4"/>
    <w:rsid w:val="000729FC"/>
    <w:rsid w:val="00076765"/>
    <w:rsid w:val="00083D8F"/>
    <w:rsid w:val="000851FA"/>
    <w:rsid w:val="0009110D"/>
    <w:rsid w:val="0009183D"/>
    <w:rsid w:val="00093826"/>
    <w:rsid w:val="000952EA"/>
    <w:rsid w:val="00097B9A"/>
    <w:rsid w:val="000A4791"/>
    <w:rsid w:val="000A4ED5"/>
    <w:rsid w:val="000A6A61"/>
    <w:rsid w:val="000A70B6"/>
    <w:rsid w:val="000D28EA"/>
    <w:rsid w:val="000D5C6C"/>
    <w:rsid w:val="000E3638"/>
    <w:rsid w:val="000E776D"/>
    <w:rsid w:val="000F03FA"/>
    <w:rsid w:val="000F11B4"/>
    <w:rsid w:val="0010059D"/>
    <w:rsid w:val="00101A9C"/>
    <w:rsid w:val="00104E2E"/>
    <w:rsid w:val="001069E8"/>
    <w:rsid w:val="00110FCB"/>
    <w:rsid w:val="00111703"/>
    <w:rsid w:val="001157E4"/>
    <w:rsid w:val="001203C8"/>
    <w:rsid w:val="00130F17"/>
    <w:rsid w:val="00132658"/>
    <w:rsid w:val="00132FCC"/>
    <w:rsid w:val="00136D16"/>
    <w:rsid w:val="001601D2"/>
    <w:rsid w:val="001625FA"/>
    <w:rsid w:val="001658C3"/>
    <w:rsid w:val="001729F8"/>
    <w:rsid w:val="00176015"/>
    <w:rsid w:val="0018112F"/>
    <w:rsid w:val="00182B8D"/>
    <w:rsid w:val="001868D3"/>
    <w:rsid w:val="00186CD4"/>
    <w:rsid w:val="0019179A"/>
    <w:rsid w:val="0019701E"/>
    <w:rsid w:val="001A3481"/>
    <w:rsid w:val="001A4E8D"/>
    <w:rsid w:val="001B0288"/>
    <w:rsid w:val="001B414E"/>
    <w:rsid w:val="001B778F"/>
    <w:rsid w:val="001D06CB"/>
    <w:rsid w:val="001D1605"/>
    <w:rsid w:val="001D50DF"/>
    <w:rsid w:val="001F7285"/>
    <w:rsid w:val="001F765D"/>
    <w:rsid w:val="001F7E92"/>
    <w:rsid w:val="00201C43"/>
    <w:rsid w:val="0020206D"/>
    <w:rsid w:val="002066BF"/>
    <w:rsid w:val="00222510"/>
    <w:rsid w:val="002255FC"/>
    <w:rsid w:val="00232DA3"/>
    <w:rsid w:val="002352FB"/>
    <w:rsid w:val="00235E57"/>
    <w:rsid w:val="00236318"/>
    <w:rsid w:val="00236C30"/>
    <w:rsid w:val="002435CE"/>
    <w:rsid w:val="00244776"/>
    <w:rsid w:val="00250117"/>
    <w:rsid w:val="00250636"/>
    <w:rsid w:val="00254C61"/>
    <w:rsid w:val="00265CD8"/>
    <w:rsid w:val="00271281"/>
    <w:rsid w:val="002744FF"/>
    <w:rsid w:val="00276FAD"/>
    <w:rsid w:val="002878CC"/>
    <w:rsid w:val="002914F8"/>
    <w:rsid w:val="00295389"/>
    <w:rsid w:val="002A56DD"/>
    <w:rsid w:val="002A5A17"/>
    <w:rsid w:val="002A5EFC"/>
    <w:rsid w:val="002C01B7"/>
    <w:rsid w:val="002C4EFA"/>
    <w:rsid w:val="002E305D"/>
    <w:rsid w:val="002F38B4"/>
    <w:rsid w:val="002F423A"/>
    <w:rsid w:val="002F4E67"/>
    <w:rsid w:val="002F77ED"/>
    <w:rsid w:val="00312263"/>
    <w:rsid w:val="00320D46"/>
    <w:rsid w:val="00321E3F"/>
    <w:rsid w:val="003477B7"/>
    <w:rsid w:val="00347E39"/>
    <w:rsid w:val="00355BA4"/>
    <w:rsid w:val="003708BC"/>
    <w:rsid w:val="0037623D"/>
    <w:rsid w:val="00381545"/>
    <w:rsid w:val="00381C54"/>
    <w:rsid w:val="00394E85"/>
    <w:rsid w:val="003A1EDA"/>
    <w:rsid w:val="003A3CF8"/>
    <w:rsid w:val="003B153B"/>
    <w:rsid w:val="003B2A35"/>
    <w:rsid w:val="003B5691"/>
    <w:rsid w:val="003B6A39"/>
    <w:rsid w:val="003C0351"/>
    <w:rsid w:val="003C078F"/>
    <w:rsid w:val="003C45EA"/>
    <w:rsid w:val="003C7196"/>
    <w:rsid w:val="003D250C"/>
    <w:rsid w:val="003D2836"/>
    <w:rsid w:val="003D2BC0"/>
    <w:rsid w:val="003D55A5"/>
    <w:rsid w:val="003D5F26"/>
    <w:rsid w:val="003E78D5"/>
    <w:rsid w:val="003F4F7C"/>
    <w:rsid w:val="003F7BF9"/>
    <w:rsid w:val="00420CDC"/>
    <w:rsid w:val="004226DC"/>
    <w:rsid w:val="004259D3"/>
    <w:rsid w:val="00433A7B"/>
    <w:rsid w:val="004360D2"/>
    <w:rsid w:val="004370A3"/>
    <w:rsid w:val="00444A3A"/>
    <w:rsid w:val="004454C3"/>
    <w:rsid w:val="00456526"/>
    <w:rsid w:val="00462341"/>
    <w:rsid w:val="00462B3F"/>
    <w:rsid w:val="004675E1"/>
    <w:rsid w:val="00470AB9"/>
    <w:rsid w:val="00477105"/>
    <w:rsid w:val="00477F1E"/>
    <w:rsid w:val="004812BC"/>
    <w:rsid w:val="004819C6"/>
    <w:rsid w:val="00484DD5"/>
    <w:rsid w:val="004861BD"/>
    <w:rsid w:val="00490778"/>
    <w:rsid w:val="004950B9"/>
    <w:rsid w:val="004A301B"/>
    <w:rsid w:val="004B28CA"/>
    <w:rsid w:val="004C0017"/>
    <w:rsid w:val="004C1E05"/>
    <w:rsid w:val="004C1F67"/>
    <w:rsid w:val="004C2540"/>
    <w:rsid w:val="004D43C9"/>
    <w:rsid w:val="004D602D"/>
    <w:rsid w:val="004D7276"/>
    <w:rsid w:val="004E0972"/>
    <w:rsid w:val="004E0C57"/>
    <w:rsid w:val="004E33E3"/>
    <w:rsid w:val="004F373E"/>
    <w:rsid w:val="00502350"/>
    <w:rsid w:val="00504386"/>
    <w:rsid w:val="005066F3"/>
    <w:rsid w:val="0051464D"/>
    <w:rsid w:val="0051492E"/>
    <w:rsid w:val="00515AA6"/>
    <w:rsid w:val="00517DFB"/>
    <w:rsid w:val="00524874"/>
    <w:rsid w:val="00524CAA"/>
    <w:rsid w:val="00524EEF"/>
    <w:rsid w:val="00526621"/>
    <w:rsid w:val="00532E4E"/>
    <w:rsid w:val="0053374C"/>
    <w:rsid w:val="00536040"/>
    <w:rsid w:val="00537D6F"/>
    <w:rsid w:val="0055215E"/>
    <w:rsid w:val="00555AC6"/>
    <w:rsid w:val="00565F92"/>
    <w:rsid w:val="00567105"/>
    <w:rsid w:val="005674B2"/>
    <w:rsid w:val="00572473"/>
    <w:rsid w:val="00576AA8"/>
    <w:rsid w:val="00582A3D"/>
    <w:rsid w:val="00583037"/>
    <w:rsid w:val="00583BFB"/>
    <w:rsid w:val="00590FA2"/>
    <w:rsid w:val="005926AC"/>
    <w:rsid w:val="005A1E5C"/>
    <w:rsid w:val="005A2430"/>
    <w:rsid w:val="005B0799"/>
    <w:rsid w:val="005B7185"/>
    <w:rsid w:val="005B7446"/>
    <w:rsid w:val="005C1B1C"/>
    <w:rsid w:val="005C20EF"/>
    <w:rsid w:val="005C4C44"/>
    <w:rsid w:val="005C4C8E"/>
    <w:rsid w:val="005C51C9"/>
    <w:rsid w:val="005C5511"/>
    <w:rsid w:val="005D2403"/>
    <w:rsid w:val="005D690D"/>
    <w:rsid w:val="005D7889"/>
    <w:rsid w:val="005E0120"/>
    <w:rsid w:val="005E3E6A"/>
    <w:rsid w:val="005F02BA"/>
    <w:rsid w:val="005F13F1"/>
    <w:rsid w:val="005F36E5"/>
    <w:rsid w:val="005F3F3D"/>
    <w:rsid w:val="005F4839"/>
    <w:rsid w:val="00600D19"/>
    <w:rsid w:val="00602342"/>
    <w:rsid w:val="00612B4A"/>
    <w:rsid w:val="00627641"/>
    <w:rsid w:val="00627F20"/>
    <w:rsid w:val="00631AD6"/>
    <w:rsid w:val="00633688"/>
    <w:rsid w:val="0064168C"/>
    <w:rsid w:val="00650A47"/>
    <w:rsid w:val="006527AE"/>
    <w:rsid w:val="00660D31"/>
    <w:rsid w:val="00660DEA"/>
    <w:rsid w:val="006623E5"/>
    <w:rsid w:val="006630A4"/>
    <w:rsid w:val="00666BCA"/>
    <w:rsid w:val="00670B24"/>
    <w:rsid w:val="00673172"/>
    <w:rsid w:val="00677E6C"/>
    <w:rsid w:val="00683850"/>
    <w:rsid w:val="00690405"/>
    <w:rsid w:val="00690800"/>
    <w:rsid w:val="006936B8"/>
    <w:rsid w:val="006A1A17"/>
    <w:rsid w:val="006A2E5E"/>
    <w:rsid w:val="006A6619"/>
    <w:rsid w:val="006A71B1"/>
    <w:rsid w:val="006A7437"/>
    <w:rsid w:val="006A79D6"/>
    <w:rsid w:val="006B55DE"/>
    <w:rsid w:val="006C3BD0"/>
    <w:rsid w:val="006D4E56"/>
    <w:rsid w:val="006E38EE"/>
    <w:rsid w:val="006E41CC"/>
    <w:rsid w:val="006E67AA"/>
    <w:rsid w:val="006E6AAC"/>
    <w:rsid w:val="006E6ED2"/>
    <w:rsid w:val="006F2AB6"/>
    <w:rsid w:val="006F44EC"/>
    <w:rsid w:val="006F4A85"/>
    <w:rsid w:val="006F7067"/>
    <w:rsid w:val="006F79DF"/>
    <w:rsid w:val="006F7C00"/>
    <w:rsid w:val="007003AC"/>
    <w:rsid w:val="00705F05"/>
    <w:rsid w:val="00713426"/>
    <w:rsid w:val="00722CFD"/>
    <w:rsid w:val="00724867"/>
    <w:rsid w:val="00724980"/>
    <w:rsid w:val="00726085"/>
    <w:rsid w:val="00735256"/>
    <w:rsid w:val="007432D4"/>
    <w:rsid w:val="007432F5"/>
    <w:rsid w:val="0075076C"/>
    <w:rsid w:val="007509AB"/>
    <w:rsid w:val="007513F2"/>
    <w:rsid w:val="007515DE"/>
    <w:rsid w:val="00755139"/>
    <w:rsid w:val="00760FED"/>
    <w:rsid w:val="00762FBB"/>
    <w:rsid w:val="00772F25"/>
    <w:rsid w:val="00773610"/>
    <w:rsid w:val="007821CA"/>
    <w:rsid w:val="00786E97"/>
    <w:rsid w:val="00787A8A"/>
    <w:rsid w:val="00790B90"/>
    <w:rsid w:val="00794BDA"/>
    <w:rsid w:val="00796FDF"/>
    <w:rsid w:val="007A37F2"/>
    <w:rsid w:val="007B0C81"/>
    <w:rsid w:val="007B5E89"/>
    <w:rsid w:val="007C14CA"/>
    <w:rsid w:val="007C185F"/>
    <w:rsid w:val="007C25A7"/>
    <w:rsid w:val="007C50A8"/>
    <w:rsid w:val="007D7C40"/>
    <w:rsid w:val="007E22AB"/>
    <w:rsid w:val="007E668C"/>
    <w:rsid w:val="007E6DC2"/>
    <w:rsid w:val="007F390C"/>
    <w:rsid w:val="007F54F1"/>
    <w:rsid w:val="00806F73"/>
    <w:rsid w:val="008113C6"/>
    <w:rsid w:val="008156CF"/>
    <w:rsid w:val="00816B0F"/>
    <w:rsid w:val="00820DFA"/>
    <w:rsid w:val="0083136A"/>
    <w:rsid w:val="00845D17"/>
    <w:rsid w:val="0085032F"/>
    <w:rsid w:val="00851943"/>
    <w:rsid w:val="00855D2A"/>
    <w:rsid w:val="00862B5B"/>
    <w:rsid w:val="00862DD2"/>
    <w:rsid w:val="008658CA"/>
    <w:rsid w:val="00871AB4"/>
    <w:rsid w:val="00877A71"/>
    <w:rsid w:val="0088034E"/>
    <w:rsid w:val="00881FA0"/>
    <w:rsid w:val="00885F4B"/>
    <w:rsid w:val="00886142"/>
    <w:rsid w:val="00890893"/>
    <w:rsid w:val="008B1610"/>
    <w:rsid w:val="008B4328"/>
    <w:rsid w:val="008C1F90"/>
    <w:rsid w:val="008C6A88"/>
    <w:rsid w:val="008C7504"/>
    <w:rsid w:val="008D7005"/>
    <w:rsid w:val="008E1D21"/>
    <w:rsid w:val="008E792F"/>
    <w:rsid w:val="008F7B35"/>
    <w:rsid w:val="00904C95"/>
    <w:rsid w:val="0091306E"/>
    <w:rsid w:val="0091408F"/>
    <w:rsid w:val="00930545"/>
    <w:rsid w:val="00931E4F"/>
    <w:rsid w:val="009332A7"/>
    <w:rsid w:val="00943FD0"/>
    <w:rsid w:val="0095138E"/>
    <w:rsid w:val="00951A60"/>
    <w:rsid w:val="0096246C"/>
    <w:rsid w:val="00976A60"/>
    <w:rsid w:val="00980442"/>
    <w:rsid w:val="00980784"/>
    <w:rsid w:val="00996EFD"/>
    <w:rsid w:val="009A0AB5"/>
    <w:rsid w:val="009A402F"/>
    <w:rsid w:val="009A6E06"/>
    <w:rsid w:val="009B5C67"/>
    <w:rsid w:val="009C340C"/>
    <w:rsid w:val="009C3A26"/>
    <w:rsid w:val="009C527A"/>
    <w:rsid w:val="009D0716"/>
    <w:rsid w:val="009D77F2"/>
    <w:rsid w:val="009E022F"/>
    <w:rsid w:val="009E4234"/>
    <w:rsid w:val="009E55FB"/>
    <w:rsid w:val="009E7F4C"/>
    <w:rsid w:val="009F0F05"/>
    <w:rsid w:val="009F28AA"/>
    <w:rsid w:val="00A066DA"/>
    <w:rsid w:val="00A07FA9"/>
    <w:rsid w:val="00A17D37"/>
    <w:rsid w:val="00A22903"/>
    <w:rsid w:val="00A26595"/>
    <w:rsid w:val="00A4284A"/>
    <w:rsid w:val="00A54897"/>
    <w:rsid w:val="00A54EC4"/>
    <w:rsid w:val="00A5791B"/>
    <w:rsid w:val="00A57E3F"/>
    <w:rsid w:val="00A602AE"/>
    <w:rsid w:val="00A60E2E"/>
    <w:rsid w:val="00A62A5A"/>
    <w:rsid w:val="00A632A2"/>
    <w:rsid w:val="00A77870"/>
    <w:rsid w:val="00A81178"/>
    <w:rsid w:val="00A818B5"/>
    <w:rsid w:val="00A83130"/>
    <w:rsid w:val="00A84B1E"/>
    <w:rsid w:val="00A85B1B"/>
    <w:rsid w:val="00A86BED"/>
    <w:rsid w:val="00A945F4"/>
    <w:rsid w:val="00A9494F"/>
    <w:rsid w:val="00A95D56"/>
    <w:rsid w:val="00AA3ADF"/>
    <w:rsid w:val="00AA4D6C"/>
    <w:rsid w:val="00AB54A2"/>
    <w:rsid w:val="00AB66BD"/>
    <w:rsid w:val="00AC2507"/>
    <w:rsid w:val="00AD5240"/>
    <w:rsid w:val="00AD5D77"/>
    <w:rsid w:val="00AF011F"/>
    <w:rsid w:val="00AF1F31"/>
    <w:rsid w:val="00AF286C"/>
    <w:rsid w:val="00AF69F4"/>
    <w:rsid w:val="00B022A8"/>
    <w:rsid w:val="00B06A27"/>
    <w:rsid w:val="00B07509"/>
    <w:rsid w:val="00B10F0D"/>
    <w:rsid w:val="00B12E1E"/>
    <w:rsid w:val="00B12E89"/>
    <w:rsid w:val="00B14312"/>
    <w:rsid w:val="00B15D96"/>
    <w:rsid w:val="00B1682A"/>
    <w:rsid w:val="00B2003F"/>
    <w:rsid w:val="00B327C1"/>
    <w:rsid w:val="00B3372B"/>
    <w:rsid w:val="00B33E4B"/>
    <w:rsid w:val="00B35624"/>
    <w:rsid w:val="00B4019C"/>
    <w:rsid w:val="00B435A3"/>
    <w:rsid w:val="00B5183A"/>
    <w:rsid w:val="00B532DF"/>
    <w:rsid w:val="00B5608C"/>
    <w:rsid w:val="00B632BB"/>
    <w:rsid w:val="00B673C8"/>
    <w:rsid w:val="00B9277E"/>
    <w:rsid w:val="00BA1234"/>
    <w:rsid w:val="00BA6B96"/>
    <w:rsid w:val="00BB034D"/>
    <w:rsid w:val="00BB2368"/>
    <w:rsid w:val="00BB6206"/>
    <w:rsid w:val="00BD20E7"/>
    <w:rsid w:val="00BD6268"/>
    <w:rsid w:val="00BD7F95"/>
    <w:rsid w:val="00BE30D0"/>
    <w:rsid w:val="00BE4BC1"/>
    <w:rsid w:val="00BE7BB8"/>
    <w:rsid w:val="00C01880"/>
    <w:rsid w:val="00C0521F"/>
    <w:rsid w:val="00C130E6"/>
    <w:rsid w:val="00C20BA1"/>
    <w:rsid w:val="00C22EC0"/>
    <w:rsid w:val="00C2345A"/>
    <w:rsid w:val="00C23508"/>
    <w:rsid w:val="00C24BAD"/>
    <w:rsid w:val="00C24DA8"/>
    <w:rsid w:val="00C322B7"/>
    <w:rsid w:val="00C34663"/>
    <w:rsid w:val="00C34AEF"/>
    <w:rsid w:val="00C36640"/>
    <w:rsid w:val="00C404C8"/>
    <w:rsid w:val="00C45CC1"/>
    <w:rsid w:val="00C463B9"/>
    <w:rsid w:val="00C47DD1"/>
    <w:rsid w:val="00C56A30"/>
    <w:rsid w:val="00C57D69"/>
    <w:rsid w:val="00C61768"/>
    <w:rsid w:val="00C700AD"/>
    <w:rsid w:val="00C704BA"/>
    <w:rsid w:val="00C7117A"/>
    <w:rsid w:val="00C83EC5"/>
    <w:rsid w:val="00C874CF"/>
    <w:rsid w:val="00C926FF"/>
    <w:rsid w:val="00C94727"/>
    <w:rsid w:val="00C94DCC"/>
    <w:rsid w:val="00C95BB3"/>
    <w:rsid w:val="00CA38A4"/>
    <w:rsid w:val="00CB25FF"/>
    <w:rsid w:val="00CB732D"/>
    <w:rsid w:val="00CC527F"/>
    <w:rsid w:val="00CD5B56"/>
    <w:rsid w:val="00CD6F98"/>
    <w:rsid w:val="00CD70B7"/>
    <w:rsid w:val="00CD7F11"/>
    <w:rsid w:val="00CE418C"/>
    <w:rsid w:val="00CE58DA"/>
    <w:rsid w:val="00CE7DFB"/>
    <w:rsid w:val="00CF11DF"/>
    <w:rsid w:val="00CF50FC"/>
    <w:rsid w:val="00CF668F"/>
    <w:rsid w:val="00D05B9A"/>
    <w:rsid w:val="00D10FF5"/>
    <w:rsid w:val="00D23EB9"/>
    <w:rsid w:val="00D301F1"/>
    <w:rsid w:val="00D31174"/>
    <w:rsid w:val="00D316DE"/>
    <w:rsid w:val="00D326BB"/>
    <w:rsid w:val="00D36587"/>
    <w:rsid w:val="00D40EB7"/>
    <w:rsid w:val="00D478DC"/>
    <w:rsid w:val="00D5159B"/>
    <w:rsid w:val="00D51C2A"/>
    <w:rsid w:val="00D57D61"/>
    <w:rsid w:val="00D65684"/>
    <w:rsid w:val="00D772E8"/>
    <w:rsid w:val="00D812BD"/>
    <w:rsid w:val="00D81A14"/>
    <w:rsid w:val="00D83CB8"/>
    <w:rsid w:val="00D85542"/>
    <w:rsid w:val="00D92C00"/>
    <w:rsid w:val="00D96DD4"/>
    <w:rsid w:val="00D972BF"/>
    <w:rsid w:val="00DA3392"/>
    <w:rsid w:val="00DA4E59"/>
    <w:rsid w:val="00DA66E0"/>
    <w:rsid w:val="00DB57AC"/>
    <w:rsid w:val="00DB69A2"/>
    <w:rsid w:val="00DC1D9E"/>
    <w:rsid w:val="00DD1B03"/>
    <w:rsid w:val="00DD7585"/>
    <w:rsid w:val="00DE5CF1"/>
    <w:rsid w:val="00DF3AE5"/>
    <w:rsid w:val="00DF4806"/>
    <w:rsid w:val="00DF73E9"/>
    <w:rsid w:val="00E01853"/>
    <w:rsid w:val="00E01F13"/>
    <w:rsid w:val="00E03398"/>
    <w:rsid w:val="00E054B7"/>
    <w:rsid w:val="00E11101"/>
    <w:rsid w:val="00E12224"/>
    <w:rsid w:val="00E2278C"/>
    <w:rsid w:val="00E23001"/>
    <w:rsid w:val="00E31351"/>
    <w:rsid w:val="00E31EA1"/>
    <w:rsid w:val="00E31FAB"/>
    <w:rsid w:val="00E50AD1"/>
    <w:rsid w:val="00E52173"/>
    <w:rsid w:val="00E5450B"/>
    <w:rsid w:val="00E56588"/>
    <w:rsid w:val="00E646ED"/>
    <w:rsid w:val="00E70D6C"/>
    <w:rsid w:val="00E75854"/>
    <w:rsid w:val="00E97007"/>
    <w:rsid w:val="00EA177B"/>
    <w:rsid w:val="00EA3958"/>
    <w:rsid w:val="00EA3C32"/>
    <w:rsid w:val="00EB325F"/>
    <w:rsid w:val="00EB67AD"/>
    <w:rsid w:val="00EB70D8"/>
    <w:rsid w:val="00EC23F4"/>
    <w:rsid w:val="00EC435A"/>
    <w:rsid w:val="00EC45E8"/>
    <w:rsid w:val="00ED1C50"/>
    <w:rsid w:val="00ED610D"/>
    <w:rsid w:val="00EE0DC0"/>
    <w:rsid w:val="00EE2CE5"/>
    <w:rsid w:val="00EE6EBD"/>
    <w:rsid w:val="00EE774F"/>
    <w:rsid w:val="00EF267A"/>
    <w:rsid w:val="00EF5D57"/>
    <w:rsid w:val="00F02440"/>
    <w:rsid w:val="00F02884"/>
    <w:rsid w:val="00F02A9D"/>
    <w:rsid w:val="00F17CEE"/>
    <w:rsid w:val="00F22C4B"/>
    <w:rsid w:val="00F22EBB"/>
    <w:rsid w:val="00F23DDD"/>
    <w:rsid w:val="00F30C3B"/>
    <w:rsid w:val="00F32DEA"/>
    <w:rsid w:val="00F44B29"/>
    <w:rsid w:val="00F46E18"/>
    <w:rsid w:val="00F571DE"/>
    <w:rsid w:val="00F63E9C"/>
    <w:rsid w:val="00F65D6D"/>
    <w:rsid w:val="00F701B3"/>
    <w:rsid w:val="00F706FC"/>
    <w:rsid w:val="00F73EDD"/>
    <w:rsid w:val="00F77FC0"/>
    <w:rsid w:val="00F83ADE"/>
    <w:rsid w:val="00F85F50"/>
    <w:rsid w:val="00F9203E"/>
    <w:rsid w:val="00F92E8C"/>
    <w:rsid w:val="00F95046"/>
    <w:rsid w:val="00FA23CF"/>
    <w:rsid w:val="00FB0DB2"/>
    <w:rsid w:val="00FB27D1"/>
    <w:rsid w:val="00FC49BA"/>
    <w:rsid w:val="00FC6AB8"/>
    <w:rsid w:val="00FD4686"/>
    <w:rsid w:val="00FD76EB"/>
    <w:rsid w:val="00FE083B"/>
    <w:rsid w:val="00FF0656"/>
    <w:rsid w:val="00FF14AB"/>
    <w:rsid w:val="00FF3877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580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2</cp:revision>
  <dcterms:created xsi:type="dcterms:W3CDTF">2025-06-26T09:17:00Z</dcterms:created>
  <dcterms:modified xsi:type="dcterms:W3CDTF">2025-06-26T09:17:00Z</dcterms:modified>
</cp:coreProperties>
</file>